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9E48D" w14:textId="208C4BDB" w:rsidR="00E33E17" w:rsidRPr="0041168E" w:rsidRDefault="0019374C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1168E">
        <w:rPr>
          <w:rFonts w:ascii="Times New Roman" w:hAnsi="Times New Roman" w:cs="Times New Roman"/>
          <w:b/>
          <w:bCs/>
          <w:sz w:val="32"/>
          <w:szCs w:val="32"/>
          <w:lang w:val="en-US"/>
        </w:rPr>
        <w:t>Great Chapters of the Bible – Psalm 51</w:t>
      </w:r>
    </w:p>
    <w:p w14:paraId="1E47A261" w14:textId="6FF411A8" w:rsidR="0019374C" w:rsidRPr="0041168E" w:rsidRDefault="0019374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b/>
          <w:bCs/>
          <w:sz w:val="24"/>
          <w:szCs w:val="24"/>
          <w:lang w:val="en-US"/>
        </w:rPr>
        <w:t>David</w:t>
      </w:r>
    </w:p>
    <w:p w14:paraId="678030BF" w14:textId="47A197D3" w:rsidR="0019374C" w:rsidRPr="0041168E" w:rsidRDefault="0019374C" w:rsidP="0019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Born in Bethlehem</w:t>
      </w:r>
    </w:p>
    <w:p w14:paraId="470A5F1A" w14:textId="1189966D" w:rsidR="0019374C" w:rsidRPr="0041168E" w:rsidRDefault="0019374C" w:rsidP="0019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Of the tribe of Judah</w:t>
      </w:r>
    </w:p>
    <w:p w14:paraId="07A82AB7" w14:textId="1C74B76C" w:rsidR="0019374C" w:rsidRPr="0041168E" w:rsidRDefault="0019374C" w:rsidP="0019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Youngest son of Jessee</w:t>
      </w:r>
    </w:p>
    <w:p w14:paraId="4A2D3E13" w14:textId="4535356F" w:rsidR="0019374C" w:rsidRPr="0041168E" w:rsidRDefault="0019374C" w:rsidP="0019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A shepherd</w:t>
      </w:r>
    </w:p>
    <w:p w14:paraId="59225020" w14:textId="238AD2C9" w:rsidR="0019374C" w:rsidRPr="0041168E" w:rsidRDefault="0019374C" w:rsidP="0019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Chosen by God</w:t>
      </w:r>
    </w:p>
    <w:p w14:paraId="6A7DE7CD" w14:textId="7949B3D6" w:rsidR="0019374C" w:rsidRPr="0041168E" w:rsidRDefault="0019374C" w:rsidP="0019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A valiant warrior and successful military leader</w:t>
      </w:r>
    </w:p>
    <w:p w14:paraId="5C8DC87D" w14:textId="2C4D805D" w:rsidR="0019374C" w:rsidRPr="0041168E" w:rsidRDefault="0019374C" w:rsidP="0019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A writer or Psalms</w:t>
      </w:r>
    </w:p>
    <w:p w14:paraId="410D769E" w14:textId="09836C0F" w:rsidR="0019374C" w:rsidRPr="0041168E" w:rsidRDefault="0019374C" w:rsidP="001937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Anointed King by Samuel 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  <w:t>1 Samuel 15: 7-13</w:t>
      </w:r>
    </w:p>
    <w:p w14:paraId="3970778A" w14:textId="6148BD6F" w:rsidR="0019374C" w:rsidRPr="0041168E" w:rsidRDefault="0019374C" w:rsidP="001937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Slays Goliath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  <w:t xml:space="preserve">1 Samuel 16: 26, 37,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45.</w:t>
      </w:r>
    </w:p>
    <w:p w14:paraId="2F2EAB0C" w14:textId="6E14A57D" w:rsidR="0019374C" w:rsidRPr="0041168E" w:rsidRDefault="0041168E" w:rsidP="001937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Saul seeks to have David killed.</w:t>
      </w:r>
    </w:p>
    <w:p w14:paraId="19006269" w14:textId="362494F8" w:rsidR="0019374C" w:rsidRPr="0041168E" w:rsidRDefault="0019374C" w:rsidP="001937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David becomes King 15 years after being anointed by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Samuel.</w:t>
      </w:r>
    </w:p>
    <w:p w14:paraId="53E934FD" w14:textId="6EEC9B9E" w:rsidR="0019374C" w:rsidRPr="0041168E" w:rsidRDefault="0019374C" w:rsidP="001937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Civil War between the House of Saul and House of David</w:t>
      </w:r>
    </w:p>
    <w:p w14:paraId="5129166B" w14:textId="49E0F0E9" w:rsidR="0019374C" w:rsidRPr="0041168E" w:rsidRDefault="0019374C" w:rsidP="001937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David King over all Israel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  <w:t>2 Samuel 5</w:t>
      </w:r>
    </w:p>
    <w:p w14:paraId="3711DE6A" w14:textId="0511B324" w:rsidR="0019374C" w:rsidRPr="0041168E" w:rsidRDefault="0019374C" w:rsidP="001937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The Davidic Covenant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  <w:t>2 Samuel 7:12</w:t>
      </w:r>
    </w:p>
    <w:p w14:paraId="373295A4" w14:textId="6434F511" w:rsidR="0019374C" w:rsidRPr="0041168E" w:rsidRDefault="0019374C" w:rsidP="001937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David’s Adultery and Murder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  <w:t>2 Samuel 11</w:t>
      </w:r>
    </w:p>
    <w:p w14:paraId="4ACE8FA9" w14:textId="610BAECC" w:rsidR="0019374C" w:rsidRPr="0041168E" w:rsidRDefault="0019374C" w:rsidP="001937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Nathan the Prophet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  <w:t>2 Samuel 12</w:t>
      </w:r>
    </w:p>
    <w:p w14:paraId="11B3DF59" w14:textId="57FDA929" w:rsidR="0019374C" w:rsidRPr="0041168E" w:rsidRDefault="0019374C" w:rsidP="001937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Mercy vs. Judgment</w:t>
      </w:r>
    </w:p>
    <w:p w14:paraId="370AE573" w14:textId="3E59D555" w:rsidR="0019374C" w:rsidRPr="0041168E" w:rsidRDefault="0019374C" w:rsidP="00193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The sword will not depart from your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house.</w:t>
      </w:r>
    </w:p>
    <w:p w14:paraId="2A9FBE97" w14:textId="621C9D5B" w:rsidR="0019374C" w:rsidRPr="0041168E" w:rsidRDefault="0019374C" w:rsidP="00193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You will have rebellion within your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house.</w:t>
      </w:r>
    </w:p>
    <w:p w14:paraId="3583976C" w14:textId="39D2DAC1" w:rsidR="0019374C" w:rsidRPr="0041168E" w:rsidRDefault="0019374C" w:rsidP="001937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Your wives will be sexually shamed in broad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daylight.</w:t>
      </w:r>
    </w:p>
    <w:p w14:paraId="15B6F1AB" w14:textId="1D55784D" w:rsidR="0019374C" w:rsidRPr="0041168E" w:rsidRDefault="0019374C" w:rsidP="0019374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b/>
          <w:bCs/>
          <w:sz w:val="24"/>
          <w:szCs w:val="24"/>
          <w:lang w:val="en-US"/>
        </w:rPr>
        <w:t>Psalm 32</w:t>
      </w:r>
    </w:p>
    <w:p w14:paraId="28FEAA6A" w14:textId="2D2EE8D9" w:rsidR="0019374C" w:rsidRPr="0041168E" w:rsidRDefault="009807C4" w:rsidP="009807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It is a blessing to have your sins covered and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forgiven.</w:t>
      </w:r>
    </w:p>
    <w:p w14:paraId="459A759F" w14:textId="52C8D5F9" w:rsidR="009807C4" w:rsidRPr="0041168E" w:rsidRDefault="009807C4" w:rsidP="009807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Silence does not work (hiding sin)</w:t>
      </w:r>
    </w:p>
    <w:p w14:paraId="1FB14672" w14:textId="30594FF8" w:rsidR="009807C4" w:rsidRPr="0041168E" w:rsidRDefault="009807C4" w:rsidP="009807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Unconfessed sins are a heavy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burden.</w:t>
      </w:r>
    </w:p>
    <w:p w14:paraId="5B973F99" w14:textId="62BFE64C" w:rsidR="009807C4" w:rsidRPr="0041168E" w:rsidRDefault="009807C4" w:rsidP="009807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Unconfessed sins drain one’s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vitality.</w:t>
      </w:r>
    </w:p>
    <w:p w14:paraId="1A0E0E4C" w14:textId="1BE5738C" w:rsidR="009807C4" w:rsidRPr="0041168E" w:rsidRDefault="009807C4" w:rsidP="009807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Confession is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freedom.</w:t>
      </w:r>
    </w:p>
    <w:p w14:paraId="1CEE99A9" w14:textId="77777777" w:rsidR="009807C4" w:rsidRPr="0041168E" w:rsidRDefault="009807C4" w:rsidP="009807C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97645F" w14:textId="77777777" w:rsidR="009807C4" w:rsidRPr="0041168E" w:rsidRDefault="009807C4" w:rsidP="009807C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0FBC98" w14:textId="77777777" w:rsidR="009807C4" w:rsidRDefault="009807C4" w:rsidP="009807C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DAC68B" w14:textId="77777777" w:rsidR="0041168E" w:rsidRPr="0041168E" w:rsidRDefault="0041168E" w:rsidP="009807C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873DB1" w14:textId="3BF250BA" w:rsidR="009807C4" w:rsidRPr="0041168E" w:rsidRDefault="009807C4" w:rsidP="009807C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Psalm 51</w:t>
      </w:r>
    </w:p>
    <w:p w14:paraId="465F0894" w14:textId="0ABF09AA" w:rsidR="009807C4" w:rsidRPr="0041168E" w:rsidRDefault="009807C4" w:rsidP="009807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Gods loving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kindness.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19A99D" w14:textId="376FAE30" w:rsidR="009807C4" w:rsidRPr="0041168E" w:rsidRDefault="009807C4" w:rsidP="009807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God’s mercy</w:t>
      </w:r>
    </w:p>
    <w:p w14:paraId="1E4F307B" w14:textId="1B95557A" w:rsidR="009807C4" w:rsidRPr="0041168E" w:rsidRDefault="009807C4" w:rsidP="009807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God’s compassion</w:t>
      </w:r>
    </w:p>
    <w:p w14:paraId="5D3A7A03" w14:textId="6A498C45" w:rsidR="009807C4" w:rsidRPr="0041168E" w:rsidRDefault="009807C4" w:rsidP="009807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God is justified in His judgments against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sin.</w:t>
      </w:r>
    </w:p>
    <w:p w14:paraId="0CD72D6B" w14:textId="6D00089B" w:rsidR="009807C4" w:rsidRPr="0041168E" w:rsidRDefault="009807C4" w:rsidP="009807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Washed and white – Isaiah 1:16</w:t>
      </w:r>
    </w:p>
    <w:p w14:paraId="67197845" w14:textId="6B73CBD9" w:rsidR="009807C4" w:rsidRPr="0041168E" w:rsidRDefault="009807C4" w:rsidP="009807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Clean hearts</w:t>
      </w:r>
    </w:p>
    <w:p w14:paraId="0A6432F0" w14:textId="1B8383A7" w:rsidR="009807C4" w:rsidRPr="0041168E" w:rsidRDefault="009807C4" w:rsidP="009807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Renewed spirit within</w:t>
      </w:r>
    </w:p>
    <w:p w14:paraId="0224D58E" w14:textId="560358FA" w:rsidR="009807C4" w:rsidRPr="0041168E" w:rsidRDefault="009807C4" w:rsidP="009807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Restoration of joy</w:t>
      </w:r>
    </w:p>
    <w:p w14:paraId="20748413" w14:textId="45621D65" w:rsidR="009807C4" w:rsidRPr="0041168E" w:rsidRDefault="009807C4" w:rsidP="009807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I will teach and tell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others.</w:t>
      </w:r>
    </w:p>
    <w:p w14:paraId="52B3D591" w14:textId="45AC06B3" w:rsidR="009807C4" w:rsidRPr="0041168E" w:rsidRDefault="009807C4" w:rsidP="009807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Sacrifices and burnt offerings are inadequate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- 1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 Samuel 15:22-23</w:t>
      </w:r>
    </w:p>
    <w:p w14:paraId="1B81179B" w14:textId="5C96D645" w:rsidR="009807C4" w:rsidRPr="0041168E" w:rsidRDefault="009807C4" w:rsidP="009807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Broken and contrite hearts are what God wants.</w:t>
      </w:r>
    </w:p>
    <w:p w14:paraId="1F136A55" w14:textId="78AA3962" w:rsidR="009807C4" w:rsidRPr="0041168E" w:rsidRDefault="009807C4" w:rsidP="009807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Solomon and the Davidic Covenant 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  <w:t>1 Kings 9: 4-8</w:t>
      </w:r>
    </w:p>
    <w:p w14:paraId="7F69162B" w14:textId="4B1235C6" w:rsidR="009807C4" w:rsidRPr="0041168E" w:rsidRDefault="009807C4" w:rsidP="009807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Solomon’s failure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>1 Kings 11:7-12</w:t>
      </w:r>
    </w:p>
    <w:p w14:paraId="4BC2440D" w14:textId="383D68AD" w:rsidR="009807C4" w:rsidRPr="0041168E" w:rsidRDefault="009807C4" w:rsidP="009807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The Remant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11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>Kings 11:13</w:t>
      </w:r>
    </w:p>
    <w:p w14:paraId="0B65504E" w14:textId="275537F4" w:rsidR="009807C4" w:rsidRPr="0041168E" w:rsidRDefault="009807C4" w:rsidP="009807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Mary and the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>Annunciation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1168E" w:rsidRPr="0041168E">
        <w:rPr>
          <w:rFonts w:ascii="Times New Roman" w:hAnsi="Times New Roman" w:cs="Times New Roman"/>
          <w:sz w:val="24"/>
          <w:szCs w:val="24"/>
          <w:lang w:val="en-US"/>
        </w:rPr>
        <w:tab/>
        <w:t>Luke 1:31-32</w:t>
      </w:r>
    </w:p>
    <w:p w14:paraId="5CA81468" w14:textId="09417035" w:rsidR="0041168E" w:rsidRPr="0041168E" w:rsidRDefault="0041168E" w:rsidP="004116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68E">
        <w:rPr>
          <w:rFonts w:ascii="Times New Roman" w:hAnsi="Times New Roman" w:cs="Times New Roman"/>
          <w:sz w:val="24"/>
          <w:szCs w:val="24"/>
          <w:lang w:val="en-US"/>
        </w:rPr>
        <w:t>David Kingdom is Eternal</w:t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68E">
        <w:rPr>
          <w:rFonts w:ascii="Times New Roman" w:hAnsi="Times New Roman" w:cs="Times New Roman"/>
          <w:sz w:val="24"/>
          <w:szCs w:val="24"/>
          <w:lang w:val="en-US"/>
        </w:rPr>
        <w:tab/>
        <w:t>Psalm 89: 4, 27-29, 34-37.</w:t>
      </w:r>
    </w:p>
    <w:p w14:paraId="1454A5E4" w14:textId="77777777" w:rsidR="0019374C" w:rsidRPr="0019374C" w:rsidRDefault="0019374C" w:rsidP="0019374C">
      <w:pPr>
        <w:rPr>
          <w:lang w:val="en-US"/>
        </w:rPr>
      </w:pPr>
    </w:p>
    <w:sectPr w:rsidR="0019374C" w:rsidRPr="001937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66EA"/>
    <w:multiLevelType w:val="hybridMultilevel"/>
    <w:tmpl w:val="BB9E49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0ABE"/>
    <w:multiLevelType w:val="hybridMultilevel"/>
    <w:tmpl w:val="8E1C69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D10D5"/>
    <w:multiLevelType w:val="hybridMultilevel"/>
    <w:tmpl w:val="EA8804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A23D8"/>
    <w:multiLevelType w:val="hybridMultilevel"/>
    <w:tmpl w:val="910E6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24773">
    <w:abstractNumId w:val="1"/>
  </w:num>
  <w:num w:numId="2" w16cid:durableId="2012874137">
    <w:abstractNumId w:val="3"/>
  </w:num>
  <w:num w:numId="3" w16cid:durableId="2135976176">
    <w:abstractNumId w:val="0"/>
  </w:num>
  <w:num w:numId="4" w16cid:durableId="88048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4C"/>
    <w:rsid w:val="0019374C"/>
    <w:rsid w:val="002116D4"/>
    <w:rsid w:val="003D30C3"/>
    <w:rsid w:val="0041168E"/>
    <w:rsid w:val="009807C4"/>
    <w:rsid w:val="00CF5B78"/>
    <w:rsid w:val="00E314BD"/>
    <w:rsid w:val="00E3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4FCA"/>
  <w15:chartTrackingRefBased/>
  <w15:docId w15:val="{972E45B7-546F-4114-9356-A1512E80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Fry</dc:creator>
  <cp:keywords/>
  <dc:description/>
  <cp:lastModifiedBy>Michael Fry</cp:lastModifiedBy>
  <cp:revision>1</cp:revision>
  <dcterms:created xsi:type="dcterms:W3CDTF">2024-09-18T19:38:00Z</dcterms:created>
  <dcterms:modified xsi:type="dcterms:W3CDTF">2024-09-18T20:07:00Z</dcterms:modified>
</cp:coreProperties>
</file>